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111" w:rsidRPr="00866111" w:rsidRDefault="00866111" w:rsidP="00866111">
      <w:pPr>
        <w:ind w:firstLineChars="1000" w:firstLine="3213"/>
        <w:rPr>
          <w:rFonts w:hint="eastAsia"/>
          <w:b/>
          <w:sz w:val="32"/>
          <w:szCs w:val="32"/>
        </w:rPr>
      </w:pPr>
      <w:bookmarkStart w:id="0" w:name="_GoBack"/>
      <w:bookmarkEnd w:id="0"/>
      <w:r w:rsidRPr="00866111">
        <w:rPr>
          <w:rFonts w:hint="eastAsia"/>
          <w:b/>
          <w:sz w:val="32"/>
          <w:szCs w:val="32"/>
        </w:rPr>
        <w:t>苏州博物馆公开招聘公益性岗位工作人员岗位简介表</w:t>
      </w:r>
    </w:p>
    <w:p w:rsidR="00866111" w:rsidRPr="00866111" w:rsidRDefault="00866111" w:rsidP="00866111">
      <w:pPr>
        <w:rPr>
          <w:rFonts w:hint="eastAsia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866111" w:rsidRPr="00866111" w:rsidTr="00866111">
        <w:trPr>
          <w:trHeight w:val="597"/>
        </w:trPr>
        <w:tc>
          <w:tcPr>
            <w:tcW w:w="1882" w:type="dxa"/>
            <w:vAlign w:val="center"/>
          </w:tcPr>
          <w:p w:rsidR="00866111" w:rsidRPr="00866111" w:rsidRDefault="00866111" w:rsidP="00866111">
            <w:pPr>
              <w:rPr>
                <w:rFonts w:hint="eastAsia"/>
              </w:rPr>
            </w:pPr>
            <w:r w:rsidRPr="00866111">
              <w:rPr>
                <w:rFonts w:hint="eastAsia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866111" w:rsidRPr="00866111" w:rsidRDefault="00866111" w:rsidP="00866111">
            <w:pPr>
              <w:rPr>
                <w:rFonts w:hint="eastAsia"/>
              </w:rPr>
            </w:pPr>
            <w:r w:rsidRPr="00866111">
              <w:rPr>
                <w:rFonts w:hint="eastAsia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866111" w:rsidRPr="00866111" w:rsidRDefault="00866111" w:rsidP="00866111">
            <w:pPr>
              <w:rPr>
                <w:rFonts w:hint="eastAsia"/>
              </w:rPr>
            </w:pPr>
            <w:r w:rsidRPr="00866111">
              <w:rPr>
                <w:rFonts w:hint="eastAsia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866111" w:rsidRPr="00866111" w:rsidRDefault="00866111" w:rsidP="00866111">
            <w:pPr>
              <w:rPr>
                <w:rFonts w:hint="eastAsia"/>
              </w:rPr>
            </w:pPr>
            <w:r w:rsidRPr="00866111">
              <w:rPr>
                <w:rFonts w:hint="eastAsia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866111" w:rsidRPr="00866111" w:rsidRDefault="00866111" w:rsidP="00866111">
            <w:pPr>
              <w:rPr>
                <w:rFonts w:hint="eastAsia"/>
              </w:rPr>
            </w:pPr>
            <w:r w:rsidRPr="00866111">
              <w:rPr>
                <w:rFonts w:hint="eastAsia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866111" w:rsidRPr="00866111" w:rsidRDefault="00866111" w:rsidP="00866111">
            <w:pPr>
              <w:rPr>
                <w:rFonts w:hint="eastAsia"/>
              </w:rPr>
            </w:pPr>
            <w:r w:rsidRPr="00866111">
              <w:rPr>
                <w:rFonts w:hint="eastAsia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866111" w:rsidRPr="00866111" w:rsidRDefault="00866111" w:rsidP="00866111">
            <w:pPr>
              <w:rPr>
                <w:rFonts w:hint="eastAsia"/>
              </w:rPr>
            </w:pPr>
            <w:r w:rsidRPr="00866111">
              <w:rPr>
                <w:rFonts w:hint="eastAsia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866111" w:rsidRPr="00866111" w:rsidRDefault="00866111" w:rsidP="00866111">
            <w:pPr>
              <w:rPr>
                <w:rFonts w:hint="eastAsia"/>
              </w:rPr>
            </w:pPr>
            <w:r w:rsidRPr="00866111">
              <w:rPr>
                <w:rFonts w:hint="eastAsia"/>
              </w:rPr>
              <w:t>薪酬标准</w:t>
            </w:r>
          </w:p>
        </w:tc>
      </w:tr>
      <w:tr w:rsidR="00866111" w:rsidRPr="00866111" w:rsidTr="003A6E49">
        <w:trPr>
          <w:trHeight w:val="1320"/>
        </w:trPr>
        <w:tc>
          <w:tcPr>
            <w:tcW w:w="1882" w:type="dxa"/>
            <w:vMerge w:val="restart"/>
            <w:vAlign w:val="center"/>
          </w:tcPr>
          <w:p w:rsidR="00866111" w:rsidRPr="00866111" w:rsidRDefault="00866111" w:rsidP="00866111">
            <w:pPr>
              <w:rPr>
                <w:rFonts w:hint="eastAsia"/>
              </w:rPr>
            </w:pPr>
            <w:r w:rsidRPr="00866111">
              <w:rPr>
                <w:rFonts w:hint="eastAsia"/>
              </w:rPr>
              <w:t>苏州博物馆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866111" w:rsidRPr="00866111" w:rsidRDefault="00866111" w:rsidP="00866111">
            <w:pPr>
              <w:rPr>
                <w:rFonts w:hint="eastAsia"/>
              </w:rPr>
            </w:pPr>
            <w:r w:rsidRPr="00866111">
              <w:rPr>
                <w:rFonts w:hint="eastAsia"/>
              </w:rPr>
              <w:t>计算机系统操作工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866111" w:rsidRPr="00866111" w:rsidRDefault="00866111" w:rsidP="00866111">
            <w:pPr>
              <w:rPr>
                <w:rFonts w:hint="eastAsia"/>
              </w:rPr>
            </w:pPr>
            <w:r w:rsidRPr="00866111">
              <w:rPr>
                <w:rFonts w:hint="eastAsia"/>
              </w:rPr>
              <w:t>负责陈列布展，展厅工程项目监督跟进等工作，夜间开放业务对接等工作。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866111" w:rsidRPr="00866111" w:rsidRDefault="00866111" w:rsidP="00866111">
            <w:pPr>
              <w:rPr>
                <w:rFonts w:hint="eastAsia"/>
              </w:rPr>
            </w:pPr>
            <w:r w:rsidRPr="00866111">
              <w:rPr>
                <w:rFonts w:hint="eastAsia"/>
              </w:rPr>
              <w:t>3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866111" w:rsidRPr="00866111" w:rsidRDefault="00866111" w:rsidP="00866111">
            <w:pPr>
              <w:rPr>
                <w:rFonts w:hint="eastAsia"/>
              </w:rPr>
            </w:pPr>
            <w:r w:rsidRPr="00866111">
              <w:rPr>
                <w:rFonts w:hint="eastAsia"/>
              </w:rPr>
              <w:t>大专及以上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866111" w:rsidRPr="00866111" w:rsidRDefault="00866111" w:rsidP="00866111">
            <w:pPr>
              <w:rPr>
                <w:rFonts w:hint="eastAsia"/>
              </w:rPr>
            </w:pPr>
            <w:r w:rsidRPr="00866111">
              <w:rPr>
                <w:rFonts w:hint="eastAsia"/>
              </w:rPr>
              <w:t>不限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866111" w:rsidRPr="00866111" w:rsidRDefault="00866111" w:rsidP="00866111">
            <w:pPr>
              <w:rPr>
                <w:rFonts w:hint="eastAsia"/>
              </w:rPr>
            </w:pPr>
            <w:r w:rsidRPr="00866111">
              <w:rPr>
                <w:rFonts w:hint="eastAsia"/>
              </w:rPr>
              <w:t>40</w:t>
            </w:r>
            <w:r w:rsidRPr="00866111">
              <w:rPr>
                <w:rFonts w:hint="eastAsia"/>
              </w:rPr>
              <w:t>周岁以下。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866111" w:rsidRPr="00866111" w:rsidRDefault="00866111" w:rsidP="00866111">
            <w:pPr>
              <w:rPr>
                <w:rFonts w:hint="eastAsia"/>
              </w:rPr>
            </w:pPr>
            <w:r w:rsidRPr="00866111">
              <w:rPr>
                <w:rFonts w:hint="eastAsia"/>
              </w:rPr>
              <w:t>执行苏州市属事业单位公益性岗位年薪等级</w:t>
            </w:r>
            <w:r w:rsidRPr="00866111">
              <w:rPr>
                <w:rFonts w:hint="eastAsia"/>
              </w:rPr>
              <w:t>2</w:t>
            </w:r>
            <w:r w:rsidRPr="00866111">
              <w:rPr>
                <w:rFonts w:hint="eastAsia"/>
              </w:rPr>
              <w:t>级</w:t>
            </w:r>
          </w:p>
        </w:tc>
      </w:tr>
      <w:tr w:rsidR="00866111" w:rsidRPr="00866111" w:rsidTr="003A6E49">
        <w:trPr>
          <w:trHeight w:val="1245"/>
        </w:trPr>
        <w:tc>
          <w:tcPr>
            <w:tcW w:w="1882" w:type="dxa"/>
            <w:vMerge/>
            <w:vAlign w:val="center"/>
          </w:tcPr>
          <w:p w:rsidR="00866111" w:rsidRPr="00866111" w:rsidRDefault="00866111" w:rsidP="00866111">
            <w:pPr>
              <w:rPr>
                <w:rFonts w:hint="eastAsia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866111" w:rsidRPr="00866111" w:rsidRDefault="00866111" w:rsidP="00866111">
            <w:pPr>
              <w:rPr>
                <w:rFonts w:hint="eastAsia"/>
              </w:rPr>
            </w:pPr>
            <w:r w:rsidRPr="00866111">
              <w:rPr>
                <w:rFonts w:hint="eastAsia"/>
              </w:rPr>
              <w:t>安防监控工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866111" w:rsidRPr="00866111" w:rsidRDefault="00866111" w:rsidP="00866111">
            <w:pPr>
              <w:rPr>
                <w:rFonts w:hint="eastAsia"/>
              </w:rPr>
            </w:pPr>
            <w:r w:rsidRPr="00866111">
              <w:rPr>
                <w:rFonts w:hint="eastAsia"/>
              </w:rPr>
              <w:t>负责安防值班室监控记录，巡视、故障处理等工作，有夜间值班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866111" w:rsidRPr="00866111" w:rsidRDefault="00866111" w:rsidP="00866111">
            <w:pPr>
              <w:rPr>
                <w:rFonts w:hint="eastAsia"/>
              </w:rPr>
            </w:pPr>
            <w:r w:rsidRPr="00866111">
              <w:rPr>
                <w:rFonts w:hint="eastAsia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866111" w:rsidRPr="00866111" w:rsidRDefault="00866111" w:rsidP="00866111">
            <w:pPr>
              <w:rPr>
                <w:rFonts w:hint="eastAsia"/>
              </w:rPr>
            </w:pPr>
            <w:r w:rsidRPr="00866111">
              <w:rPr>
                <w:rFonts w:hint="eastAsia"/>
              </w:rPr>
              <w:t>大专及以上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866111" w:rsidRPr="00866111" w:rsidRDefault="00866111" w:rsidP="00866111">
            <w:pPr>
              <w:rPr>
                <w:rFonts w:hint="eastAsia"/>
              </w:rPr>
            </w:pPr>
            <w:r w:rsidRPr="00866111">
              <w:rPr>
                <w:rFonts w:hint="eastAsia"/>
              </w:rPr>
              <w:t>不限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866111" w:rsidRPr="00866111" w:rsidRDefault="00866111" w:rsidP="00866111">
            <w:pPr>
              <w:rPr>
                <w:rFonts w:hint="eastAsia"/>
              </w:rPr>
            </w:pPr>
            <w:r w:rsidRPr="00866111">
              <w:rPr>
                <w:rFonts w:hint="eastAsia"/>
              </w:rPr>
              <w:t>40</w:t>
            </w:r>
            <w:r w:rsidRPr="00866111">
              <w:rPr>
                <w:rFonts w:hint="eastAsia"/>
              </w:rPr>
              <w:t>周岁以下。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866111" w:rsidRPr="00866111" w:rsidRDefault="00866111" w:rsidP="00866111">
            <w:pPr>
              <w:rPr>
                <w:rFonts w:hint="eastAsia"/>
              </w:rPr>
            </w:pPr>
            <w:r w:rsidRPr="00866111">
              <w:rPr>
                <w:rFonts w:hint="eastAsia"/>
              </w:rPr>
              <w:t>执行苏州市属事业单位公益性岗位年薪等级</w:t>
            </w:r>
            <w:r w:rsidRPr="00866111">
              <w:rPr>
                <w:rFonts w:hint="eastAsia"/>
              </w:rPr>
              <w:t>2</w:t>
            </w:r>
            <w:r w:rsidRPr="00866111">
              <w:rPr>
                <w:rFonts w:hint="eastAsia"/>
              </w:rPr>
              <w:t>级</w:t>
            </w:r>
          </w:p>
        </w:tc>
      </w:tr>
      <w:tr w:rsidR="00866111" w:rsidRPr="00866111" w:rsidTr="003A6E49">
        <w:trPr>
          <w:trHeight w:val="1245"/>
        </w:trPr>
        <w:tc>
          <w:tcPr>
            <w:tcW w:w="1882" w:type="dxa"/>
            <w:vMerge/>
            <w:vAlign w:val="center"/>
          </w:tcPr>
          <w:p w:rsidR="00866111" w:rsidRPr="00866111" w:rsidRDefault="00866111" w:rsidP="00866111">
            <w:pPr>
              <w:rPr>
                <w:rFonts w:hint="eastAsia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866111" w:rsidRPr="00866111" w:rsidRDefault="00866111" w:rsidP="00866111">
            <w:pPr>
              <w:rPr>
                <w:rFonts w:hint="eastAsia"/>
              </w:rPr>
            </w:pPr>
            <w:r w:rsidRPr="00866111">
              <w:rPr>
                <w:rFonts w:hint="eastAsia"/>
              </w:rPr>
              <w:t>消防监控工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866111" w:rsidRPr="00866111" w:rsidRDefault="00866111" w:rsidP="00866111">
            <w:pPr>
              <w:rPr>
                <w:rFonts w:hint="eastAsia"/>
              </w:rPr>
            </w:pPr>
            <w:r w:rsidRPr="00866111">
              <w:rPr>
                <w:rFonts w:hint="eastAsia"/>
              </w:rPr>
              <w:t>负责消防值班室监控记录，故障处理等日常维护，有夜间值班。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866111" w:rsidRPr="00866111" w:rsidRDefault="00866111" w:rsidP="00866111">
            <w:pPr>
              <w:rPr>
                <w:rFonts w:hint="eastAsia"/>
              </w:rPr>
            </w:pPr>
            <w:r w:rsidRPr="00866111">
              <w:rPr>
                <w:rFonts w:hint="eastAsia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866111" w:rsidRPr="00866111" w:rsidRDefault="00866111" w:rsidP="00866111">
            <w:r w:rsidRPr="00866111">
              <w:rPr>
                <w:rFonts w:hint="eastAsia"/>
              </w:rPr>
              <w:t>大专及以上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866111" w:rsidRPr="00866111" w:rsidRDefault="00866111" w:rsidP="00866111">
            <w:pPr>
              <w:rPr>
                <w:rFonts w:hint="eastAsia"/>
              </w:rPr>
            </w:pPr>
            <w:r w:rsidRPr="00866111">
              <w:rPr>
                <w:rFonts w:hint="eastAsia"/>
              </w:rPr>
              <w:t>不限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866111" w:rsidRPr="00866111" w:rsidRDefault="00866111" w:rsidP="00866111">
            <w:pPr>
              <w:rPr>
                <w:rFonts w:hint="eastAsia"/>
              </w:rPr>
            </w:pPr>
            <w:r w:rsidRPr="00866111">
              <w:rPr>
                <w:rFonts w:hint="eastAsia"/>
              </w:rPr>
              <w:t>45</w:t>
            </w:r>
            <w:r w:rsidRPr="00866111">
              <w:rPr>
                <w:rFonts w:hint="eastAsia"/>
              </w:rPr>
              <w:t>周岁以下、具有消防设施操作员证书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866111" w:rsidRPr="00866111" w:rsidRDefault="00866111" w:rsidP="00866111">
            <w:pPr>
              <w:rPr>
                <w:rFonts w:hint="eastAsia"/>
              </w:rPr>
            </w:pPr>
            <w:r w:rsidRPr="00866111">
              <w:rPr>
                <w:rFonts w:hint="eastAsia"/>
              </w:rPr>
              <w:t>执行苏州市属事业单位公益性岗位年薪等级</w:t>
            </w:r>
            <w:r w:rsidRPr="00866111">
              <w:rPr>
                <w:rFonts w:hint="eastAsia"/>
              </w:rPr>
              <w:t>2</w:t>
            </w:r>
            <w:r w:rsidRPr="00866111">
              <w:rPr>
                <w:rFonts w:hint="eastAsia"/>
              </w:rPr>
              <w:t>级</w:t>
            </w:r>
          </w:p>
        </w:tc>
      </w:tr>
    </w:tbl>
    <w:p w:rsidR="00AF6235" w:rsidRPr="00866111" w:rsidRDefault="00AF6235"/>
    <w:sectPr w:rsidR="00AF6235" w:rsidRPr="00866111" w:rsidSect="0086611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2C3" w:rsidRDefault="00DD52C3" w:rsidP="00866111">
      <w:r>
        <w:separator/>
      </w:r>
    </w:p>
  </w:endnote>
  <w:endnote w:type="continuationSeparator" w:id="0">
    <w:p w:rsidR="00DD52C3" w:rsidRDefault="00DD52C3" w:rsidP="0086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2C3" w:rsidRDefault="00DD52C3" w:rsidP="00866111">
      <w:r>
        <w:separator/>
      </w:r>
    </w:p>
  </w:footnote>
  <w:footnote w:type="continuationSeparator" w:id="0">
    <w:p w:rsidR="00DD52C3" w:rsidRDefault="00DD52C3" w:rsidP="00866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76"/>
    <w:rsid w:val="00866111"/>
    <w:rsid w:val="008D7376"/>
    <w:rsid w:val="00AF6235"/>
    <w:rsid w:val="00DD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15DB3C-EB7F-4C49-AE84-4B8B0D8A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6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61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1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61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2020-07-28T07:01:00Z</dcterms:created>
  <dcterms:modified xsi:type="dcterms:W3CDTF">2020-07-28T07:01:00Z</dcterms:modified>
</cp:coreProperties>
</file>